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vertAnchor="page" w:horzAnchor="margin" w:tblpXSpec="center" w:tblpY="2183"/>
        <w:tblW w:w="15378" w:type="dxa"/>
        <w:tblLook w:val="04A0" w:firstRow="1" w:lastRow="0" w:firstColumn="1" w:lastColumn="0" w:noHBand="0" w:noVBand="1"/>
      </w:tblPr>
      <w:tblGrid>
        <w:gridCol w:w="1992"/>
        <w:gridCol w:w="2150"/>
        <w:gridCol w:w="1387"/>
        <w:gridCol w:w="1277"/>
        <w:gridCol w:w="949"/>
        <w:gridCol w:w="1724"/>
        <w:gridCol w:w="3983"/>
        <w:gridCol w:w="1916"/>
      </w:tblGrid>
      <w:tr w:rsidR="00447BCA" w:rsidRPr="006B2D98" w14:paraId="38522027" w14:textId="77777777" w:rsidTr="00447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2593DC93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TITLE</w:t>
            </w:r>
          </w:p>
        </w:tc>
        <w:tc>
          <w:tcPr>
            <w:tcW w:w="2150" w:type="dxa"/>
          </w:tcPr>
          <w:p w14:paraId="3481BC3C" w14:textId="77777777" w:rsidR="00447BCA" w:rsidRPr="006B2D98" w:rsidRDefault="00447BCA" w:rsidP="00447BC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COMP./ARR.</w:t>
            </w:r>
          </w:p>
        </w:tc>
        <w:tc>
          <w:tcPr>
            <w:tcW w:w="1387" w:type="dxa"/>
          </w:tcPr>
          <w:p w14:paraId="701F128D" w14:textId="77777777" w:rsidR="00447BCA" w:rsidRPr="006B2D98" w:rsidRDefault="00447BCA" w:rsidP="00447BC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PUBLISHER</w:t>
            </w:r>
          </w:p>
        </w:tc>
        <w:tc>
          <w:tcPr>
            <w:tcW w:w="1277" w:type="dxa"/>
          </w:tcPr>
          <w:p w14:paraId="7317935F" w14:textId="77777777" w:rsidR="00447BCA" w:rsidRPr="006B2D98" w:rsidRDefault="00447BCA" w:rsidP="00447BC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STYLE</w:t>
            </w:r>
          </w:p>
        </w:tc>
        <w:tc>
          <w:tcPr>
            <w:tcW w:w="949" w:type="dxa"/>
          </w:tcPr>
          <w:p w14:paraId="6A7D8FC8" w14:textId="77777777" w:rsidR="00447BCA" w:rsidRPr="006B2D98" w:rsidRDefault="00447BCA" w:rsidP="00447BC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1724" w:type="dxa"/>
          </w:tcPr>
          <w:p w14:paraId="6E01D7A0" w14:textId="77777777" w:rsidR="00447BCA" w:rsidRPr="006B2D98" w:rsidRDefault="00447BCA" w:rsidP="00447BC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BRASS RANGES</w:t>
            </w:r>
          </w:p>
        </w:tc>
        <w:tc>
          <w:tcPr>
            <w:tcW w:w="3983" w:type="dxa"/>
          </w:tcPr>
          <w:p w14:paraId="57BA0B83" w14:textId="77777777" w:rsidR="00447BCA" w:rsidRPr="006B2D98" w:rsidRDefault="00447BCA" w:rsidP="00447BC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SOLOS</w:t>
            </w:r>
          </w:p>
        </w:tc>
        <w:tc>
          <w:tcPr>
            <w:tcW w:w="1916" w:type="dxa"/>
          </w:tcPr>
          <w:p w14:paraId="17587A22" w14:textId="77777777" w:rsidR="00447BCA" w:rsidRPr="006B2D98" w:rsidRDefault="00447BCA" w:rsidP="00447BC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RHYTHM PARTS</w:t>
            </w:r>
          </w:p>
        </w:tc>
      </w:tr>
      <w:tr w:rsidR="00447BCA" w:rsidRPr="006B2D98" w14:paraId="5C44A8E1" w14:textId="77777777" w:rsidTr="0044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41A83BAE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Mind Over Matters</w:t>
            </w:r>
          </w:p>
        </w:tc>
        <w:tc>
          <w:tcPr>
            <w:tcW w:w="2150" w:type="dxa"/>
          </w:tcPr>
          <w:p w14:paraId="6E064EEF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Kris Berg</w:t>
            </w:r>
          </w:p>
        </w:tc>
        <w:tc>
          <w:tcPr>
            <w:tcW w:w="1387" w:type="dxa"/>
          </w:tcPr>
          <w:p w14:paraId="030F2708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Kendor</w:t>
            </w:r>
          </w:p>
        </w:tc>
        <w:tc>
          <w:tcPr>
            <w:tcW w:w="1277" w:type="dxa"/>
          </w:tcPr>
          <w:p w14:paraId="77590949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Swing</w:t>
            </w:r>
          </w:p>
        </w:tc>
        <w:tc>
          <w:tcPr>
            <w:tcW w:w="949" w:type="dxa"/>
          </w:tcPr>
          <w:p w14:paraId="2DC63C3F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Easy</w:t>
            </w:r>
          </w:p>
        </w:tc>
        <w:tc>
          <w:tcPr>
            <w:tcW w:w="1724" w:type="dxa"/>
          </w:tcPr>
          <w:p w14:paraId="2901F78F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G5, Trb E4</w:t>
            </w:r>
          </w:p>
        </w:tc>
        <w:tc>
          <w:tcPr>
            <w:tcW w:w="3983" w:type="dxa"/>
          </w:tcPr>
          <w:p w14:paraId="4B82E50B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Bsx (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sugg</w:t>
            </w:r>
            <w:proofErr w:type="spellEnd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. solo provided)</w:t>
            </w:r>
          </w:p>
        </w:tc>
        <w:tc>
          <w:tcPr>
            <w:tcW w:w="1916" w:type="dxa"/>
          </w:tcPr>
          <w:p w14:paraId="7799A465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5B4C3D97" w14:textId="77777777" w:rsidTr="00447BC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510FB90C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Fields Of Gold</w:t>
            </w:r>
          </w:p>
        </w:tc>
        <w:tc>
          <w:tcPr>
            <w:tcW w:w="2150" w:type="dxa"/>
          </w:tcPr>
          <w:p w14:paraId="633ADE1E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arr. Terry White</w:t>
            </w:r>
          </w:p>
        </w:tc>
        <w:tc>
          <w:tcPr>
            <w:tcW w:w="1387" w:type="dxa"/>
          </w:tcPr>
          <w:p w14:paraId="64682027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 Leonard</w:t>
            </w:r>
          </w:p>
        </w:tc>
        <w:tc>
          <w:tcPr>
            <w:tcW w:w="1277" w:type="dxa"/>
          </w:tcPr>
          <w:p w14:paraId="09A670A8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St. 8</w:t>
            </w: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Ballad</w:t>
            </w:r>
          </w:p>
        </w:tc>
        <w:tc>
          <w:tcPr>
            <w:tcW w:w="949" w:type="dxa"/>
          </w:tcPr>
          <w:p w14:paraId="513C9381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Easy</w:t>
            </w:r>
          </w:p>
        </w:tc>
        <w:tc>
          <w:tcPr>
            <w:tcW w:w="1724" w:type="dxa"/>
          </w:tcPr>
          <w:p w14:paraId="1BF397BA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F5, Trb E4</w:t>
            </w:r>
          </w:p>
        </w:tc>
        <w:tc>
          <w:tcPr>
            <w:tcW w:w="3983" w:type="dxa"/>
          </w:tcPr>
          <w:p w14:paraId="6B108892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Asx1 (short written solo)</w:t>
            </w:r>
          </w:p>
        </w:tc>
        <w:tc>
          <w:tcPr>
            <w:tcW w:w="1916" w:type="dxa"/>
          </w:tcPr>
          <w:p w14:paraId="7454263F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6ACF7149" w14:textId="77777777" w:rsidTr="0044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6E3A9B1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Terminally Hip</w:t>
            </w:r>
          </w:p>
        </w:tc>
        <w:tc>
          <w:tcPr>
            <w:tcW w:w="2150" w:type="dxa"/>
          </w:tcPr>
          <w:p w14:paraId="36F1AAFE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Gordon Goodwin</w:t>
            </w:r>
          </w:p>
        </w:tc>
        <w:tc>
          <w:tcPr>
            <w:tcW w:w="1387" w:type="dxa"/>
          </w:tcPr>
          <w:p w14:paraId="703994E2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Belwin Jazz</w:t>
            </w:r>
          </w:p>
        </w:tc>
        <w:tc>
          <w:tcPr>
            <w:tcW w:w="1277" w:type="dxa"/>
          </w:tcPr>
          <w:p w14:paraId="6C118E4C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Swing</w:t>
            </w:r>
          </w:p>
        </w:tc>
        <w:tc>
          <w:tcPr>
            <w:tcW w:w="949" w:type="dxa"/>
          </w:tcPr>
          <w:p w14:paraId="788CDE89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1724" w:type="dxa"/>
          </w:tcPr>
          <w:p w14:paraId="4F422162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B5, Trb F4</w:t>
            </w:r>
          </w:p>
        </w:tc>
        <w:tc>
          <w:tcPr>
            <w:tcW w:w="3983" w:type="dxa"/>
          </w:tcPr>
          <w:p w14:paraId="370790EE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5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Asx1, Trb1 (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sugg</w:t>
            </w:r>
            <w:proofErr w:type="spellEnd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solos provided)</w:t>
            </w:r>
          </w:p>
        </w:tc>
        <w:tc>
          <w:tcPr>
            <w:tcW w:w="1916" w:type="dxa"/>
          </w:tcPr>
          <w:p w14:paraId="384FDC9E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5A82E478" w14:textId="77777777" w:rsidTr="00447BC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333A0032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Groove Chico</w:t>
            </w:r>
          </w:p>
        </w:tc>
        <w:tc>
          <w:tcPr>
            <w:tcW w:w="2150" w:type="dxa"/>
          </w:tcPr>
          <w:p w14:paraId="53264F9C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Christopher 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Artau</w:t>
            </w:r>
            <w:proofErr w:type="spellEnd"/>
          </w:p>
        </w:tc>
        <w:tc>
          <w:tcPr>
            <w:tcW w:w="1387" w:type="dxa"/>
          </w:tcPr>
          <w:p w14:paraId="7FC8FE84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Excelcia</w:t>
            </w:r>
          </w:p>
        </w:tc>
        <w:tc>
          <w:tcPr>
            <w:tcW w:w="1277" w:type="dxa"/>
          </w:tcPr>
          <w:p w14:paraId="5CD90EE7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</w:t>
            </w:r>
          </w:p>
        </w:tc>
        <w:tc>
          <w:tcPr>
            <w:tcW w:w="949" w:type="dxa"/>
          </w:tcPr>
          <w:p w14:paraId="0E1DA4FD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Med. Easy</w:t>
            </w:r>
          </w:p>
        </w:tc>
        <w:tc>
          <w:tcPr>
            <w:tcW w:w="1724" w:type="dxa"/>
          </w:tcPr>
          <w:p w14:paraId="224F350F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A5, Trb F4</w:t>
            </w:r>
          </w:p>
        </w:tc>
        <w:tc>
          <w:tcPr>
            <w:tcW w:w="3983" w:type="dxa"/>
          </w:tcPr>
          <w:p w14:paraId="53B34E4D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Asx1 (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sugg</w:t>
            </w:r>
            <w:proofErr w:type="spellEnd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solo), Tsx1, Bsx, Tpt2, Trb1</w:t>
            </w:r>
          </w:p>
        </w:tc>
        <w:tc>
          <w:tcPr>
            <w:tcW w:w="1916" w:type="dxa"/>
          </w:tcPr>
          <w:p w14:paraId="20CFAF40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720FC2A6" w14:textId="77777777" w:rsidTr="0044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6A83AE9A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Creepy-Crawler</w:t>
            </w:r>
          </w:p>
        </w:tc>
        <w:tc>
          <w:tcPr>
            <w:tcW w:w="2150" w:type="dxa"/>
          </w:tcPr>
          <w:p w14:paraId="58CE3012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Bret 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Zvacek</w:t>
            </w:r>
            <w:proofErr w:type="spellEnd"/>
          </w:p>
        </w:tc>
        <w:tc>
          <w:tcPr>
            <w:tcW w:w="1387" w:type="dxa"/>
          </w:tcPr>
          <w:p w14:paraId="7917127B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Doug Beach</w:t>
            </w:r>
          </w:p>
        </w:tc>
        <w:tc>
          <w:tcPr>
            <w:tcW w:w="1277" w:type="dxa"/>
          </w:tcPr>
          <w:p w14:paraId="052CE0C3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Rock</w:t>
            </w:r>
          </w:p>
        </w:tc>
        <w:tc>
          <w:tcPr>
            <w:tcW w:w="949" w:type="dxa"/>
          </w:tcPr>
          <w:p w14:paraId="25B757DB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Med. Easy</w:t>
            </w:r>
          </w:p>
        </w:tc>
        <w:tc>
          <w:tcPr>
            <w:tcW w:w="1724" w:type="dxa"/>
          </w:tcPr>
          <w:p w14:paraId="05B23D2F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A5, Trb G4</w:t>
            </w:r>
          </w:p>
        </w:tc>
        <w:tc>
          <w:tcPr>
            <w:tcW w:w="3983" w:type="dxa"/>
          </w:tcPr>
          <w:p w14:paraId="21E1F8A3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Tsx1, Trb1 (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sugg</w:t>
            </w:r>
            <w:proofErr w:type="spellEnd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solos provided)</w:t>
            </w:r>
          </w:p>
        </w:tc>
        <w:tc>
          <w:tcPr>
            <w:tcW w:w="1916" w:type="dxa"/>
          </w:tcPr>
          <w:p w14:paraId="750C4068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51A3F0C9" w14:textId="77777777" w:rsidTr="00447BC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61AB57A8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The Creole Love Call</w:t>
            </w:r>
          </w:p>
        </w:tc>
        <w:tc>
          <w:tcPr>
            <w:tcW w:w="2150" w:type="dxa"/>
          </w:tcPr>
          <w:p w14:paraId="054EC3E4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arr. Rick Stitzel</w:t>
            </w:r>
          </w:p>
        </w:tc>
        <w:tc>
          <w:tcPr>
            <w:tcW w:w="1387" w:type="dxa"/>
          </w:tcPr>
          <w:p w14:paraId="39BDBEF8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 Leonard</w:t>
            </w:r>
          </w:p>
        </w:tc>
        <w:tc>
          <w:tcPr>
            <w:tcW w:w="1277" w:type="dxa"/>
          </w:tcPr>
          <w:p w14:paraId="3F541253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Slow Blues</w:t>
            </w:r>
          </w:p>
        </w:tc>
        <w:tc>
          <w:tcPr>
            <w:tcW w:w="949" w:type="dxa"/>
          </w:tcPr>
          <w:p w14:paraId="174FD904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V. Easy</w:t>
            </w:r>
          </w:p>
        </w:tc>
        <w:tc>
          <w:tcPr>
            <w:tcW w:w="1724" w:type="dxa"/>
          </w:tcPr>
          <w:p w14:paraId="6D452047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E5, Trb D4</w:t>
            </w:r>
          </w:p>
        </w:tc>
        <w:tc>
          <w:tcPr>
            <w:tcW w:w="3983" w:type="dxa"/>
          </w:tcPr>
          <w:p w14:paraId="0FF43BFB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Any Tpt or Gtr (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sugg</w:t>
            </w:r>
            <w:proofErr w:type="spellEnd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solos provided)</w:t>
            </w:r>
          </w:p>
        </w:tc>
        <w:tc>
          <w:tcPr>
            <w:tcW w:w="1916" w:type="dxa"/>
          </w:tcPr>
          <w:p w14:paraId="27ADCD26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3CFEB379" w14:textId="77777777" w:rsidTr="0044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95941E3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</w:rPr>
              <w:t>Blackstone Blues</w:t>
            </w:r>
          </w:p>
        </w:tc>
        <w:tc>
          <w:tcPr>
            <w:tcW w:w="2150" w:type="dxa"/>
          </w:tcPr>
          <w:p w14:paraId="10416667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Jeff Jarvis</w:t>
            </w:r>
          </w:p>
        </w:tc>
        <w:tc>
          <w:tcPr>
            <w:tcW w:w="1387" w:type="dxa"/>
          </w:tcPr>
          <w:p w14:paraId="38023517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Kendor</w:t>
            </w:r>
          </w:p>
        </w:tc>
        <w:tc>
          <w:tcPr>
            <w:tcW w:w="1277" w:type="dxa"/>
          </w:tcPr>
          <w:p w14:paraId="47BB8B9F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Swing</w:t>
            </w:r>
          </w:p>
        </w:tc>
        <w:tc>
          <w:tcPr>
            <w:tcW w:w="949" w:type="dxa"/>
          </w:tcPr>
          <w:p w14:paraId="00E82B8E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Easy</w:t>
            </w:r>
          </w:p>
        </w:tc>
        <w:tc>
          <w:tcPr>
            <w:tcW w:w="1724" w:type="dxa"/>
          </w:tcPr>
          <w:p w14:paraId="65DBA36D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G5, Trb G4</w:t>
            </w:r>
          </w:p>
        </w:tc>
        <w:tc>
          <w:tcPr>
            <w:tcW w:w="3983" w:type="dxa"/>
          </w:tcPr>
          <w:p w14:paraId="36197952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Tpt2 (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sugg</w:t>
            </w:r>
            <w:proofErr w:type="spellEnd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solos provided)</w:t>
            </w:r>
          </w:p>
        </w:tc>
        <w:tc>
          <w:tcPr>
            <w:tcW w:w="1916" w:type="dxa"/>
          </w:tcPr>
          <w:p w14:paraId="0A50133D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52517FA2" w14:textId="77777777" w:rsidTr="00447BC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237F829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Share Your Gift</w:t>
            </w:r>
          </w:p>
        </w:tc>
        <w:tc>
          <w:tcPr>
            <w:tcW w:w="2150" w:type="dxa"/>
          </w:tcPr>
          <w:p w14:paraId="0837F026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Drew Zaremba</w:t>
            </w:r>
          </w:p>
        </w:tc>
        <w:tc>
          <w:tcPr>
            <w:tcW w:w="1387" w:type="dxa"/>
          </w:tcPr>
          <w:p w14:paraId="65049E92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Belwin Jazz</w:t>
            </w:r>
          </w:p>
        </w:tc>
        <w:tc>
          <w:tcPr>
            <w:tcW w:w="1277" w:type="dxa"/>
          </w:tcPr>
          <w:p w14:paraId="7D442CCA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Line</w:t>
            </w:r>
          </w:p>
        </w:tc>
        <w:tc>
          <w:tcPr>
            <w:tcW w:w="949" w:type="dxa"/>
          </w:tcPr>
          <w:p w14:paraId="3B7734D9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1724" w:type="dxa"/>
          </w:tcPr>
          <w:p w14:paraId="67333F39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Ab5, Trb Gb4</w:t>
            </w:r>
          </w:p>
        </w:tc>
        <w:tc>
          <w:tcPr>
            <w:tcW w:w="3983" w:type="dxa"/>
          </w:tcPr>
          <w:p w14:paraId="340D581B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Tsx1, Tpt2, Trb1 (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sugg</w:t>
            </w:r>
            <w:proofErr w:type="spellEnd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solos provided)</w:t>
            </w:r>
          </w:p>
        </w:tc>
        <w:tc>
          <w:tcPr>
            <w:tcW w:w="1916" w:type="dxa"/>
          </w:tcPr>
          <w:p w14:paraId="7EF9DAF2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5FDB41B3" w14:textId="77777777" w:rsidTr="0044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B9A3E26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Carismática</w:t>
            </w:r>
            <w:proofErr w:type="spellEnd"/>
          </w:p>
        </w:tc>
        <w:tc>
          <w:tcPr>
            <w:tcW w:w="2150" w:type="dxa"/>
          </w:tcPr>
          <w:p w14:paraId="074EF88C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Michele Fernandez</w:t>
            </w:r>
          </w:p>
        </w:tc>
        <w:tc>
          <w:tcPr>
            <w:tcW w:w="1387" w:type="dxa"/>
          </w:tcPr>
          <w:p w14:paraId="7BA1C3EF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Excelcia</w:t>
            </w:r>
          </w:p>
        </w:tc>
        <w:tc>
          <w:tcPr>
            <w:tcW w:w="1277" w:type="dxa"/>
          </w:tcPr>
          <w:p w14:paraId="07E6A70E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Bossa</w:t>
            </w:r>
          </w:p>
        </w:tc>
        <w:tc>
          <w:tcPr>
            <w:tcW w:w="949" w:type="dxa"/>
          </w:tcPr>
          <w:p w14:paraId="36A387E6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Med. Adv.</w:t>
            </w:r>
          </w:p>
        </w:tc>
        <w:tc>
          <w:tcPr>
            <w:tcW w:w="1724" w:type="dxa"/>
          </w:tcPr>
          <w:p w14:paraId="3AA144CB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F#5, Trb F4</w:t>
            </w:r>
          </w:p>
        </w:tc>
        <w:tc>
          <w:tcPr>
            <w:tcW w:w="3983" w:type="dxa"/>
          </w:tcPr>
          <w:p w14:paraId="57D8E91A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5"/>
              </w:rPr>
              <w:t>Tpt2 w/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5"/>
              </w:rPr>
              <w:t>sugg</w:t>
            </w:r>
            <w:proofErr w:type="spellEnd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5"/>
              </w:rPr>
              <w:t>. solo, changes all horn parts)</w:t>
            </w:r>
          </w:p>
        </w:tc>
        <w:tc>
          <w:tcPr>
            <w:tcW w:w="1916" w:type="dxa"/>
          </w:tcPr>
          <w:p w14:paraId="37735D9E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6F86816C" w14:textId="77777777" w:rsidTr="00447BC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9745EEB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3"/>
                <w:szCs w:val="20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Prime Time Blues</w:t>
            </w:r>
          </w:p>
        </w:tc>
        <w:tc>
          <w:tcPr>
            <w:tcW w:w="2150" w:type="dxa"/>
          </w:tcPr>
          <w:p w14:paraId="006A56FC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Doug Beach</w:t>
            </w:r>
          </w:p>
        </w:tc>
        <w:tc>
          <w:tcPr>
            <w:tcW w:w="1387" w:type="dxa"/>
          </w:tcPr>
          <w:p w14:paraId="0A97AD89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Doug Beach</w:t>
            </w:r>
          </w:p>
        </w:tc>
        <w:tc>
          <w:tcPr>
            <w:tcW w:w="1277" w:type="dxa"/>
          </w:tcPr>
          <w:p w14:paraId="77E905C8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Swing</w:t>
            </w:r>
          </w:p>
        </w:tc>
        <w:tc>
          <w:tcPr>
            <w:tcW w:w="949" w:type="dxa"/>
          </w:tcPr>
          <w:p w14:paraId="418FCB05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V. Easy</w:t>
            </w:r>
          </w:p>
        </w:tc>
        <w:tc>
          <w:tcPr>
            <w:tcW w:w="1724" w:type="dxa"/>
          </w:tcPr>
          <w:p w14:paraId="446C5C8D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3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Eb5, Trb Eb4</w:t>
            </w:r>
          </w:p>
        </w:tc>
        <w:tc>
          <w:tcPr>
            <w:tcW w:w="3983" w:type="dxa"/>
          </w:tcPr>
          <w:p w14:paraId="0C276FFB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Any instrument (solo sheet provided)</w:t>
            </w:r>
          </w:p>
        </w:tc>
        <w:tc>
          <w:tcPr>
            <w:tcW w:w="1916" w:type="dxa"/>
          </w:tcPr>
          <w:p w14:paraId="5FFFB318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384ACE6D" w14:textId="77777777" w:rsidTr="0044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620070B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Waka </w:t>
            </w:r>
            <w:proofErr w:type="spellStart"/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Waka</w:t>
            </w:r>
            <w:proofErr w:type="spellEnd"/>
          </w:p>
        </w:tc>
        <w:tc>
          <w:tcPr>
            <w:tcW w:w="2150" w:type="dxa"/>
          </w:tcPr>
          <w:p w14:paraId="65BAFFBE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arr. Michele Fernández</w:t>
            </w:r>
          </w:p>
        </w:tc>
        <w:tc>
          <w:tcPr>
            <w:tcW w:w="1387" w:type="dxa"/>
          </w:tcPr>
          <w:p w14:paraId="51F2188E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 Leonard</w:t>
            </w:r>
          </w:p>
        </w:tc>
        <w:tc>
          <w:tcPr>
            <w:tcW w:w="1277" w:type="dxa"/>
          </w:tcPr>
          <w:p w14:paraId="4FA4D514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Straight 8ths</w:t>
            </w:r>
          </w:p>
        </w:tc>
        <w:tc>
          <w:tcPr>
            <w:tcW w:w="949" w:type="dxa"/>
          </w:tcPr>
          <w:p w14:paraId="018F43C6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1724" w:type="dxa"/>
          </w:tcPr>
          <w:p w14:paraId="7027BECB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Tpt A5, Trb F4</w:t>
            </w:r>
          </w:p>
        </w:tc>
        <w:tc>
          <w:tcPr>
            <w:tcW w:w="3983" w:type="dxa"/>
          </w:tcPr>
          <w:p w14:paraId="3FCF76F8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Drums, Any horn (solo sheets w/ scales) </w:t>
            </w:r>
          </w:p>
        </w:tc>
        <w:tc>
          <w:tcPr>
            <w:tcW w:w="1916" w:type="dxa"/>
          </w:tcPr>
          <w:p w14:paraId="1513EBD4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16A2B7AE" w14:textId="77777777" w:rsidTr="00447BC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28DDFE18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Full House</w:t>
            </w:r>
          </w:p>
        </w:tc>
        <w:tc>
          <w:tcPr>
            <w:tcW w:w="2150" w:type="dxa"/>
          </w:tcPr>
          <w:p w14:paraId="6769B808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Mike 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Kamuf</w:t>
            </w:r>
            <w:proofErr w:type="spellEnd"/>
          </w:p>
        </w:tc>
        <w:tc>
          <w:tcPr>
            <w:tcW w:w="1387" w:type="dxa"/>
          </w:tcPr>
          <w:p w14:paraId="5DC5F886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Belwin Jazz</w:t>
            </w:r>
          </w:p>
        </w:tc>
        <w:tc>
          <w:tcPr>
            <w:tcW w:w="1277" w:type="dxa"/>
          </w:tcPr>
          <w:p w14:paraId="0EDC22EB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8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Jazz Waltz</w:t>
            </w:r>
          </w:p>
        </w:tc>
        <w:tc>
          <w:tcPr>
            <w:tcW w:w="949" w:type="dxa"/>
          </w:tcPr>
          <w:p w14:paraId="2E345CFA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1724" w:type="dxa"/>
          </w:tcPr>
          <w:p w14:paraId="29DFA0DD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Bb5, Trb F4</w:t>
            </w:r>
          </w:p>
        </w:tc>
        <w:tc>
          <w:tcPr>
            <w:tcW w:w="3983" w:type="dxa"/>
          </w:tcPr>
          <w:p w14:paraId="032B010D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Tpt2, Trb1, Asx1, Tsx1 (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sugg</w:t>
            </w:r>
            <w:proofErr w:type="spellEnd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solos provided)</w:t>
            </w:r>
          </w:p>
        </w:tc>
        <w:tc>
          <w:tcPr>
            <w:tcW w:w="1916" w:type="dxa"/>
          </w:tcPr>
          <w:p w14:paraId="23D3FD22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79126E30" w14:textId="77777777" w:rsidTr="0044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B6D4CC6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Hey, Elephant!</w:t>
            </w:r>
          </w:p>
        </w:tc>
        <w:tc>
          <w:tcPr>
            <w:tcW w:w="2150" w:type="dxa"/>
          </w:tcPr>
          <w:p w14:paraId="2B273B79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Drew Zaremba</w:t>
            </w:r>
          </w:p>
        </w:tc>
        <w:tc>
          <w:tcPr>
            <w:tcW w:w="1387" w:type="dxa"/>
          </w:tcPr>
          <w:p w14:paraId="1B2147E2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Excelcia</w:t>
            </w:r>
          </w:p>
        </w:tc>
        <w:tc>
          <w:tcPr>
            <w:tcW w:w="1277" w:type="dxa"/>
          </w:tcPr>
          <w:p w14:paraId="66CF620C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Half-time funk</w:t>
            </w:r>
          </w:p>
        </w:tc>
        <w:tc>
          <w:tcPr>
            <w:tcW w:w="949" w:type="dxa"/>
          </w:tcPr>
          <w:p w14:paraId="3CF141FF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Easy</w:t>
            </w:r>
          </w:p>
        </w:tc>
        <w:tc>
          <w:tcPr>
            <w:tcW w:w="1724" w:type="dxa"/>
          </w:tcPr>
          <w:p w14:paraId="0E7DB319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Eb5, Trb Eb4</w:t>
            </w:r>
          </w:p>
        </w:tc>
        <w:tc>
          <w:tcPr>
            <w:tcW w:w="3983" w:type="dxa"/>
          </w:tcPr>
          <w:p w14:paraId="074C894C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Asx1, Tsx1, Tpt1, Trb1 (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sugg</w:t>
            </w:r>
            <w:proofErr w:type="spellEnd"/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solos provided)</w:t>
            </w:r>
          </w:p>
        </w:tc>
        <w:tc>
          <w:tcPr>
            <w:tcW w:w="1916" w:type="dxa"/>
          </w:tcPr>
          <w:p w14:paraId="1E3BD977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202446A6" w14:textId="77777777" w:rsidTr="00447BC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531A1DF9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Silent Night</w:t>
            </w:r>
          </w:p>
        </w:tc>
        <w:tc>
          <w:tcPr>
            <w:tcW w:w="2150" w:type="dxa"/>
          </w:tcPr>
          <w:p w14:paraId="2BFCC0EF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Arr. </w:t>
            </w: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Jeff Jarvis</w:t>
            </w:r>
          </w:p>
        </w:tc>
        <w:tc>
          <w:tcPr>
            <w:tcW w:w="1387" w:type="dxa"/>
          </w:tcPr>
          <w:p w14:paraId="1A8264BF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Kendor</w:t>
            </w:r>
          </w:p>
        </w:tc>
        <w:tc>
          <w:tcPr>
            <w:tcW w:w="1277" w:type="dxa"/>
          </w:tcPr>
          <w:p w14:paraId="175FB7A6" w14:textId="77777777" w:rsidR="00447BCA" w:rsidRPr="00066C92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6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Ballad</w:t>
            </w:r>
          </w:p>
        </w:tc>
        <w:tc>
          <w:tcPr>
            <w:tcW w:w="949" w:type="dxa"/>
          </w:tcPr>
          <w:p w14:paraId="4E1520FD" w14:textId="77777777" w:rsidR="00447BCA" w:rsidRPr="00066C92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6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ium</w:t>
            </w:r>
          </w:p>
        </w:tc>
        <w:tc>
          <w:tcPr>
            <w:tcW w:w="1724" w:type="dxa"/>
          </w:tcPr>
          <w:p w14:paraId="1B9F60E8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6C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F#5, Trb F4</w:t>
            </w:r>
          </w:p>
        </w:tc>
        <w:tc>
          <w:tcPr>
            <w:tcW w:w="3983" w:type="dxa"/>
          </w:tcPr>
          <w:p w14:paraId="4C555356" w14:textId="7C9F026D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Flugelhorn feature</w:t>
            </w:r>
          </w:p>
        </w:tc>
        <w:tc>
          <w:tcPr>
            <w:tcW w:w="1916" w:type="dxa"/>
          </w:tcPr>
          <w:p w14:paraId="006AE6C8" w14:textId="77777777" w:rsidR="00447BCA" w:rsidRPr="006B2D98" w:rsidRDefault="00447BCA" w:rsidP="00447B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  <w:tr w:rsidR="00447BCA" w:rsidRPr="006B2D98" w14:paraId="57C49BD2" w14:textId="77777777" w:rsidTr="0044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2AB7066E" w14:textId="77777777" w:rsidR="00447BCA" w:rsidRPr="006B2D98" w:rsidRDefault="00447BCA" w:rsidP="00447BC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18"/>
              </w:rPr>
            </w:pPr>
            <w:r w:rsidRPr="006B2D9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Danse Macabre</w:t>
            </w:r>
          </w:p>
        </w:tc>
        <w:tc>
          <w:tcPr>
            <w:tcW w:w="2150" w:type="dxa"/>
          </w:tcPr>
          <w:p w14:paraId="4A7E6AD0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Arr. Ryan Fraley</w:t>
            </w:r>
          </w:p>
        </w:tc>
        <w:tc>
          <w:tcPr>
            <w:tcW w:w="1387" w:type="dxa"/>
          </w:tcPr>
          <w:p w14:paraId="6ED47C46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HX/Belwin</w:t>
            </w:r>
          </w:p>
        </w:tc>
        <w:tc>
          <w:tcPr>
            <w:tcW w:w="1277" w:type="dxa"/>
          </w:tcPr>
          <w:p w14:paraId="68B06F54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Swing</w:t>
            </w:r>
          </w:p>
        </w:tc>
        <w:tc>
          <w:tcPr>
            <w:tcW w:w="949" w:type="dxa"/>
          </w:tcPr>
          <w:p w14:paraId="53ABEAEA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1724" w:type="dxa"/>
          </w:tcPr>
          <w:p w14:paraId="05600773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Tpt A5, Trb E4</w:t>
            </w:r>
          </w:p>
        </w:tc>
        <w:tc>
          <w:tcPr>
            <w:tcW w:w="3983" w:type="dxa"/>
          </w:tcPr>
          <w:p w14:paraId="500A8498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Gtr, Pno (</w:t>
            </w:r>
            <w:proofErr w:type="spellStart"/>
            <w:r w:rsidRPr="006B2D98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sugg</w:t>
            </w:r>
            <w:proofErr w:type="spellEnd"/>
            <w:r w:rsidRPr="006B2D98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. solos provided) Asx1,Tsx1, Tpt1, Trb1</w:t>
            </w:r>
          </w:p>
        </w:tc>
        <w:tc>
          <w:tcPr>
            <w:tcW w:w="1916" w:type="dxa"/>
          </w:tcPr>
          <w:p w14:paraId="3E8D8F70" w14:textId="77777777" w:rsidR="00447BCA" w:rsidRPr="006B2D98" w:rsidRDefault="00447BCA" w:rsidP="00447BC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2D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Notated piano, bass</w:t>
            </w:r>
          </w:p>
        </w:tc>
      </w:tr>
    </w:tbl>
    <w:p w14:paraId="50B3B408" w14:textId="77777777" w:rsidR="00F92EA2" w:rsidRPr="006B2D98" w:rsidRDefault="00F92EA2" w:rsidP="00F92EA2">
      <w:pPr>
        <w:tabs>
          <w:tab w:val="left" w:pos="2460"/>
        </w:tabs>
        <w:snapToGrid w:val="0"/>
        <w:contextualSpacing/>
        <w:jc w:val="center"/>
        <w:rPr>
          <w:rFonts w:cs="Times New Roman (Body CS)"/>
          <w:color w:val="000000" w:themeColor="text1"/>
          <w:sz w:val="18"/>
          <w:szCs w:val="20"/>
        </w:rPr>
        <w:sectPr w:rsidR="00F92EA2" w:rsidRPr="006B2D98" w:rsidSect="00517A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5B36907" w14:textId="77777777" w:rsidR="00112295" w:rsidRPr="006B2D98" w:rsidRDefault="00112295" w:rsidP="00112295">
      <w:pPr>
        <w:tabs>
          <w:tab w:val="left" w:pos="2460"/>
        </w:tabs>
        <w:snapToGrid w:val="0"/>
        <w:contextualSpacing/>
        <w:rPr>
          <w:i/>
          <w:iCs/>
          <w:color w:val="000000" w:themeColor="text1"/>
          <w:sz w:val="20"/>
          <w:szCs w:val="20"/>
        </w:rPr>
      </w:pPr>
    </w:p>
    <w:p w14:paraId="4DC39551" w14:textId="77777777" w:rsidR="00112295" w:rsidRPr="006B2D98" w:rsidRDefault="00112295" w:rsidP="00507E70">
      <w:pPr>
        <w:tabs>
          <w:tab w:val="left" w:pos="2460"/>
        </w:tabs>
        <w:snapToGrid w:val="0"/>
        <w:contextualSpacing/>
        <w:jc w:val="center"/>
        <w:rPr>
          <w:color w:val="000000" w:themeColor="text1"/>
          <w:sz w:val="20"/>
          <w:szCs w:val="20"/>
        </w:rPr>
        <w:sectPr w:rsidR="00112295" w:rsidRPr="006B2D98" w:rsidSect="00112295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0687DE9" w14:textId="77777777" w:rsidR="00112295" w:rsidRPr="006B2D98" w:rsidRDefault="00112295" w:rsidP="00A34FCD">
      <w:pPr>
        <w:tabs>
          <w:tab w:val="left" w:pos="2460"/>
        </w:tabs>
        <w:snapToGrid w:val="0"/>
        <w:contextualSpacing/>
        <w:rPr>
          <w:color w:val="000000" w:themeColor="text1"/>
          <w:sz w:val="20"/>
          <w:szCs w:val="20"/>
        </w:rPr>
      </w:pPr>
    </w:p>
    <w:p w14:paraId="34F3C195" w14:textId="77777777" w:rsidR="008A1851" w:rsidRPr="006B2D98" w:rsidRDefault="008A1851" w:rsidP="00507E70">
      <w:pPr>
        <w:tabs>
          <w:tab w:val="left" w:pos="2460"/>
        </w:tabs>
        <w:snapToGrid w:val="0"/>
        <w:contextualSpacing/>
        <w:jc w:val="center"/>
        <w:rPr>
          <w:color w:val="000000" w:themeColor="text1"/>
          <w:sz w:val="20"/>
          <w:szCs w:val="20"/>
        </w:rPr>
        <w:sectPr w:rsidR="008A1851" w:rsidRPr="006B2D98" w:rsidSect="00E10E0A"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CDA166E" w14:textId="77777777" w:rsidR="00447BCA" w:rsidRDefault="00447BCA" w:rsidP="00A34FCD">
      <w:pPr>
        <w:tabs>
          <w:tab w:val="left" w:pos="2460"/>
        </w:tabs>
        <w:contextualSpacing/>
        <w:rPr>
          <w:color w:val="000000" w:themeColor="text1"/>
          <w:sz w:val="18"/>
          <w:szCs w:val="18"/>
        </w:rPr>
      </w:pPr>
    </w:p>
    <w:p w14:paraId="62079B5C" w14:textId="77777777" w:rsidR="00447BCA" w:rsidRDefault="00447BCA" w:rsidP="00A34FCD">
      <w:pPr>
        <w:tabs>
          <w:tab w:val="left" w:pos="2460"/>
        </w:tabs>
        <w:contextualSpacing/>
        <w:rPr>
          <w:color w:val="000000" w:themeColor="text1"/>
          <w:sz w:val="18"/>
          <w:szCs w:val="18"/>
        </w:rPr>
      </w:pPr>
    </w:p>
    <w:p w14:paraId="2545306D" w14:textId="26797B21" w:rsidR="00A34FCD" w:rsidRPr="00447BCA" w:rsidRDefault="00F92EA2" w:rsidP="00A34FCD">
      <w:pPr>
        <w:tabs>
          <w:tab w:val="left" w:pos="2460"/>
        </w:tabs>
        <w:contextualSpacing/>
        <w:rPr>
          <w:color w:val="000000" w:themeColor="text1"/>
        </w:rPr>
      </w:pPr>
      <w:r w:rsidRPr="00447BCA">
        <w:rPr>
          <w:color w:val="000000" w:themeColor="text1"/>
        </w:rPr>
        <w:t>Belwin Jazz</w:t>
      </w:r>
      <w:r w:rsidR="00DC0D40" w:rsidRPr="00447BCA">
        <w:rPr>
          <w:color w:val="000000" w:themeColor="text1"/>
        </w:rPr>
        <w:t>/Alfred Music</w:t>
      </w:r>
      <w:r w:rsidRPr="00447BCA">
        <w:rPr>
          <w:color w:val="000000" w:themeColor="text1"/>
        </w:rPr>
        <w:t xml:space="preserve"> -</w:t>
      </w:r>
      <w:r w:rsidRPr="00447BCA">
        <w:rPr>
          <w:color w:val="000000" w:themeColor="text1"/>
          <w:spacing w:val="-7"/>
        </w:rPr>
        <w:t xml:space="preserve"> </w:t>
      </w:r>
      <w:hyperlink r:id="rId13">
        <w:r w:rsidRPr="00447BCA">
          <w:rPr>
            <w:color w:val="000000" w:themeColor="text1"/>
            <w:u w:val="single" w:color="1154CC"/>
          </w:rPr>
          <w:t>www.alfred.com</w:t>
        </w:r>
      </w:hyperlink>
      <w:r w:rsidR="008A1851" w:rsidRPr="00447BCA">
        <w:rPr>
          <w:color w:val="000000" w:themeColor="text1"/>
        </w:rPr>
        <w:tab/>
      </w:r>
      <w:r w:rsidR="008A1851" w:rsidRPr="00447BCA">
        <w:rPr>
          <w:color w:val="000000" w:themeColor="text1"/>
        </w:rPr>
        <w:tab/>
      </w:r>
      <w:r w:rsidR="008A1851" w:rsidRPr="00447BCA">
        <w:rPr>
          <w:color w:val="000000" w:themeColor="text1"/>
        </w:rPr>
        <w:tab/>
      </w:r>
      <w:r w:rsidR="00447BCA">
        <w:rPr>
          <w:color w:val="000000" w:themeColor="text1"/>
        </w:rPr>
        <w:tab/>
      </w:r>
      <w:r w:rsidRPr="00447BCA">
        <w:rPr>
          <w:color w:val="000000" w:themeColor="text1"/>
        </w:rPr>
        <w:t xml:space="preserve">Doug Beach Music – </w:t>
      </w:r>
      <w:hyperlink r:id="rId14" w:history="1">
        <w:r w:rsidR="00A34FCD" w:rsidRPr="00447BCA">
          <w:rPr>
            <w:rStyle w:val="Hyperlink"/>
            <w:color w:val="000000" w:themeColor="text1"/>
          </w:rPr>
          <w:t>www.kendormusic.com/doug-beach-music</w:t>
        </w:r>
      </w:hyperlink>
    </w:p>
    <w:p w14:paraId="643C283A" w14:textId="16EE28D7" w:rsidR="00F92EA2" w:rsidRPr="00447BCA" w:rsidRDefault="00F92EA2" w:rsidP="002B1DAC">
      <w:pPr>
        <w:tabs>
          <w:tab w:val="left" w:pos="2460"/>
        </w:tabs>
        <w:spacing w:before="1"/>
        <w:contextualSpacing/>
        <w:rPr>
          <w:color w:val="000000" w:themeColor="text1"/>
        </w:rPr>
      </w:pPr>
      <w:r w:rsidRPr="00447BCA">
        <w:rPr>
          <w:color w:val="000000" w:themeColor="text1"/>
        </w:rPr>
        <w:t xml:space="preserve">Excelcia Music Publishing – </w:t>
      </w:r>
      <w:hyperlink r:id="rId15" w:history="1">
        <w:r w:rsidRPr="00447BCA">
          <w:rPr>
            <w:rStyle w:val="Hyperlink"/>
            <w:color w:val="000000" w:themeColor="text1"/>
          </w:rPr>
          <w:t>www.excelciamusic.com</w:t>
        </w:r>
      </w:hyperlink>
      <w:r w:rsidR="008A1851" w:rsidRPr="00447BCA">
        <w:rPr>
          <w:color w:val="000000" w:themeColor="text1"/>
        </w:rPr>
        <w:tab/>
      </w:r>
      <w:r w:rsidR="008A1851" w:rsidRPr="00447BCA">
        <w:rPr>
          <w:color w:val="000000" w:themeColor="text1"/>
        </w:rPr>
        <w:tab/>
      </w:r>
      <w:r w:rsidR="009E4D43" w:rsidRPr="00447BCA">
        <w:rPr>
          <w:color w:val="000000" w:themeColor="text1"/>
        </w:rPr>
        <w:t xml:space="preserve">Kendor Music Publishing – </w:t>
      </w:r>
      <w:hyperlink r:id="rId16" w:history="1">
        <w:r w:rsidR="009E4D43" w:rsidRPr="00447BCA">
          <w:rPr>
            <w:rStyle w:val="Hyperlink"/>
            <w:color w:val="000000" w:themeColor="text1"/>
          </w:rPr>
          <w:t>www.kendormusic.com</w:t>
        </w:r>
      </w:hyperlink>
    </w:p>
    <w:p w14:paraId="2D5B5EC4" w14:textId="08F4159F" w:rsidR="00687D4B" w:rsidRPr="00447BCA" w:rsidRDefault="009E4D43" w:rsidP="00A34FCD">
      <w:pPr>
        <w:tabs>
          <w:tab w:val="left" w:pos="2460"/>
        </w:tabs>
        <w:spacing w:before="1"/>
        <w:contextualSpacing/>
        <w:rPr>
          <w:rFonts w:ascii="Times New Roman" w:hAnsi="Times New Roman" w:cs="Times New Roman"/>
          <w:color w:val="000000" w:themeColor="text1"/>
        </w:rPr>
      </w:pPr>
      <w:r w:rsidRPr="00447BCA">
        <w:rPr>
          <w:color w:val="000000" w:themeColor="text1"/>
        </w:rPr>
        <w:t>Hal Leonard -</w:t>
      </w:r>
      <w:r w:rsidRPr="00447BCA">
        <w:rPr>
          <w:color w:val="000000" w:themeColor="text1"/>
          <w:spacing w:val="-4"/>
        </w:rPr>
        <w:t xml:space="preserve"> </w:t>
      </w:r>
      <w:hyperlink r:id="rId17">
        <w:r w:rsidRPr="00447BCA">
          <w:rPr>
            <w:color w:val="000000" w:themeColor="text1"/>
            <w:u w:val="single" w:color="1154CC"/>
          </w:rPr>
          <w:t>www.halleonard.com</w:t>
        </w:r>
      </w:hyperlink>
      <w:r w:rsidR="008A1851" w:rsidRPr="00447BCA">
        <w:rPr>
          <w:color w:val="000000" w:themeColor="text1"/>
        </w:rPr>
        <w:tab/>
      </w:r>
    </w:p>
    <w:sectPr w:rsidR="00687D4B" w:rsidRPr="00447BCA" w:rsidSect="00E10E0A">
      <w:type w:val="continuous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B11E" w14:textId="77777777" w:rsidR="00A51207" w:rsidRDefault="00A51207" w:rsidP="002F4965">
      <w:r>
        <w:separator/>
      </w:r>
    </w:p>
  </w:endnote>
  <w:endnote w:type="continuationSeparator" w:id="0">
    <w:p w14:paraId="2661B0C0" w14:textId="77777777" w:rsidR="00A51207" w:rsidRDefault="00A51207" w:rsidP="002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877D" w14:textId="77777777" w:rsidR="001916A9" w:rsidRDefault="00191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5719" w14:textId="77777777" w:rsidR="009B4B07" w:rsidRDefault="009B4B07" w:rsidP="009B4B07">
    <w:pPr>
      <w:tabs>
        <w:tab w:val="left" w:pos="2460"/>
      </w:tabs>
      <w:snapToGrid w:val="0"/>
      <w:contextualSpacing/>
      <w:jc w:val="center"/>
      <w:rPr>
        <w:sz w:val="20"/>
        <w:szCs w:val="20"/>
      </w:rPr>
    </w:pPr>
  </w:p>
  <w:p w14:paraId="78AA675C" w14:textId="77777777" w:rsidR="009B4B07" w:rsidRDefault="009B4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A3612" w14:textId="77777777" w:rsidR="001916A9" w:rsidRDefault="00191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04B3" w14:textId="77777777" w:rsidR="00A51207" w:rsidRDefault="00A51207" w:rsidP="002F4965">
      <w:r>
        <w:separator/>
      </w:r>
    </w:p>
  </w:footnote>
  <w:footnote w:type="continuationSeparator" w:id="0">
    <w:p w14:paraId="4B5CC9FA" w14:textId="77777777" w:rsidR="00A51207" w:rsidRDefault="00A51207" w:rsidP="002F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26E5A" w14:textId="77777777" w:rsidR="001916A9" w:rsidRDefault="00191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DF67" w14:textId="7ED28032" w:rsidR="00FE16A1" w:rsidRPr="00772651" w:rsidRDefault="001916A9" w:rsidP="00FE16A1">
    <w:pPr>
      <w:pStyle w:val="Header"/>
      <w:jc w:val="center"/>
      <w:rPr>
        <w:b/>
        <w:bCs/>
      </w:rPr>
    </w:pPr>
    <w:r>
      <w:rPr>
        <w:b/>
        <w:bCs/>
      </w:rPr>
      <w:t>2025</w:t>
    </w:r>
    <w:r w:rsidR="003866E2" w:rsidRPr="00772651">
      <w:rPr>
        <w:b/>
        <w:bCs/>
      </w:rPr>
      <w:t xml:space="preserve"> CASMEC INSTRUMENTAL JAZZ READING SESSION</w:t>
    </w:r>
  </w:p>
  <w:p w14:paraId="2144D774" w14:textId="2C3F6FE4" w:rsidR="00FE16A1" w:rsidRPr="00A64A4E" w:rsidRDefault="00F92EA2" w:rsidP="00A64A4E">
    <w:pPr>
      <w:pStyle w:val="Header"/>
      <w:jc w:val="center"/>
      <w:rPr>
        <w:b/>
        <w:bCs/>
        <w:i/>
        <w:iCs/>
        <w:sz w:val="22"/>
        <w:szCs w:val="22"/>
      </w:rPr>
    </w:pPr>
    <w:r w:rsidRPr="00772651">
      <w:rPr>
        <w:b/>
        <w:bCs/>
        <w:i/>
        <w:iCs/>
        <w:sz w:val="22"/>
        <w:szCs w:val="22"/>
      </w:rPr>
      <w:t>Present</w:t>
    </w:r>
    <w:r w:rsidR="00FE16A1" w:rsidRPr="00772651">
      <w:rPr>
        <w:b/>
        <w:bCs/>
        <w:i/>
        <w:iCs/>
        <w:sz w:val="22"/>
        <w:szCs w:val="22"/>
      </w:rPr>
      <w:t xml:space="preserve">ed by </w:t>
    </w:r>
    <w:r w:rsidR="003866E2" w:rsidRPr="00772651">
      <w:rPr>
        <w:b/>
        <w:bCs/>
        <w:i/>
        <w:iCs/>
        <w:sz w:val="22"/>
        <w:szCs w:val="22"/>
      </w:rPr>
      <w:t xml:space="preserve">the </w:t>
    </w:r>
    <w:r w:rsidR="00FE16A1" w:rsidRPr="00772651">
      <w:rPr>
        <w:b/>
        <w:bCs/>
        <w:i/>
        <w:iCs/>
        <w:sz w:val="22"/>
        <w:szCs w:val="22"/>
      </w:rPr>
      <w:t>California Alliance for Jazz</w:t>
    </w:r>
    <w:r w:rsidR="00A64A4E">
      <w:rPr>
        <w:b/>
        <w:bCs/>
        <w:i/>
        <w:iCs/>
        <w:sz w:val="22"/>
        <w:szCs w:val="22"/>
      </w:rPr>
      <w:t xml:space="preserve">   •   </w:t>
    </w:r>
    <w:r w:rsidR="0008034A" w:rsidRPr="00A64A4E">
      <w:rPr>
        <w:b/>
        <w:bCs/>
        <w:i/>
        <w:iCs/>
        <w:sz w:val="22"/>
        <w:szCs w:val="22"/>
      </w:rPr>
      <w:t>Clinicia</w:t>
    </w:r>
    <w:r w:rsidR="001916A9">
      <w:rPr>
        <w:b/>
        <w:bCs/>
        <w:i/>
        <w:iCs/>
        <w:sz w:val="22"/>
        <w:szCs w:val="22"/>
      </w:rPr>
      <w:t xml:space="preserve">n: </w:t>
    </w:r>
    <w:r w:rsidR="00FE16A1" w:rsidRPr="00A64A4E">
      <w:rPr>
        <w:b/>
        <w:bCs/>
        <w:i/>
        <w:iCs/>
        <w:sz w:val="22"/>
        <w:szCs w:val="22"/>
      </w:rPr>
      <w:t>Jeff Jarvis</w:t>
    </w:r>
  </w:p>
  <w:p w14:paraId="4969C948" w14:textId="7A5BA206" w:rsidR="004B75C2" w:rsidRDefault="004B75C2" w:rsidP="00FE16A1">
    <w:pPr>
      <w:pStyle w:val="Header"/>
      <w:jc w:val="center"/>
      <w:rPr>
        <w:i/>
        <w:iCs/>
        <w:sz w:val="22"/>
        <w:szCs w:val="22"/>
      </w:rPr>
    </w:pPr>
  </w:p>
  <w:p w14:paraId="2863BC56" w14:textId="77777777" w:rsidR="004B75C2" w:rsidRPr="003E1579" w:rsidRDefault="004B75C2" w:rsidP="00FE16A1">
    <w:pPr>
      <w:pStyle w:val="Header"/>
      <w:jc w:val="center"/>
      <w:rPr>
        <w:i/>
        <w:iCs/>
        <w:sz w:val="22"/>
        <w:szCs w:val="22"/>
      </w:rPr>
    </w:pPr>
  </w:p>
  <w:p w14:paraId="0540A6E6" w14:textId="1C4F8758" w:rsidR="00833148" w:rsidRPr="003E1579" w:rsidRDefault="00833148">
    <w:pPr>
      <w:pStyle w:val="Header"/>
    </w:pPr>
  </w:p>
  <w:p w14:paraId="320800E1" w14:textId="77777777" w:rsidR="00833148" w:rsidRDefault="00833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F5005" w14:textId="77777777" w:rsidR="001916A9" w:rsidRDefault="00191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BB"/>
    <w:rsid w:val="000039C4"/>
    <w:rsid w:val="00042F7A"/>
    <w:rsid w:val="00066C92"/>
    <w:rsid w:val="0008034A"/>
    <w:rsid w:val="000B461F"/>
    <w:rsid w:val="000C4EC4"/>
    <w:rsid w:val="000F17CF"/>
    <w:rsid w:val="000F4594"/>
    <w:rsid w:val="001022B3"/>
    <w:rsid w:val="001045DA"/>
    <w:rsid w:val="00112295"/>
    <w:rsid w:val="0013076D"/>
    <w:rsid w:val="001446AA"/>
    <w:rsid w:val="00147004"/>
    <w:rsid w:val="0017372C"/>
    <w:rsid w:val="001916A9"/>
    <w:rsid w:val="002000F4"/>
    <w:rsid w:val="002066FF"/>
    <w:rsid w:val="00206EB4"/>
    <w:rsid w:val="00207504"/>
    <w:rsid w:val="00216942"/>
    <w:rsid w:val="0023186D"/>
    <w:rsid w:val="00241F9F"/>
    <w:rsid w:val="00246DFA"/>
    <w:rsid w:val="00260E4B"/>
    <w:rsid w:val="0026157A"/>
    <w:rsid w:val="00266107"/>
    <w:rsid w:val="002B0D56"/>
    <w:rsid w:val="002B1DAC"/>
    <w:rsid w:val="002D0CBE"/>
    <w:rsid w:val="002F1B74"/>
    <w:rsid w:val="002F2A01"/>
    <w:rsid w:val="002F3740"/>
    <w:rsid w:val="002F4965"/>
    <w:rsid w:val="00362B8D"/>
    <w:rsid w:val="003866E2"/>
    <w:rsid w:val="00397F65"/>
    <w:rsid w:val="003A296A"/>
    <w:rsid w:val="003B7CDA"/>
    <w:rsid w:val="003E1579"/>
    <w:rsid w:val="00410ED6"/>
    <w:rsid w:val="00411347"/>
    <w:rsid w:val="00424C60"/>
    <w:rsid w:val="00425FC8"/>
    <w:rsid w:val="004270EF"/>
    <w:rsid w:val="00447BCA"/>
    <w:rsid w:val="004B509B"/>
    <w:rsid w:val="004B639C"/>
    <w:rsid w:val="004B75C2"/>
    <w:rsid w:val="004D4BFD"/>
    <w:rsid w:val="00507E70"/>
    <w:rsid w:val="00517ABB"/>
    <w:rsid w:val="00543747"/>
    <w:rsid w:val="00564C90"/>
    <w:rsid w:val="00584A66"/>
    <w:rsid w:val="0059721E"/>
    <w:rsid w:val="005A7AA8"/>
    <w:rsid w:val="005F4B73"/>
    <w:rsid w:val="006009D9"/>
    <w:rsid w:val="00610E4D"/>
    <w:rsid w:val="006522FC"/>
    <w:rsid w:val="00682808"/>
    <w:rsid w:val="006830B8"/>
    <w:rsid w:val="00687D4B"/>
    <w:rsid w:val="006B2D98"/>
    <w:rsid w:val="006D6D93"/>
    <w:rsid w:val="00713514"/>
    <w:rsid w:val="007138DE"/>
    <w:rsid w:val="007400B1"/>
    <w:rsid w:val="007518A6"/>
    <w:rsid w:val="00772651"/>
    <w:rsid w:val="007900B9"/>
    <w:rsid w:val="007958F8"/>
    <w:rsid w:val="007C5C7D"/>
    <w:rsid w:val="007E055B"/>
    <w:rsid w:val="00833148"/>
    <w:rsid w:val="0084737B"/>
    <w:rsid w:val="008A1851"/>
    <w:rsid w:val="008B7009"/>
    <w:rsid w:val="008C3A76"/>
    <w:rsid w:val="008E07BD"/>
    <w:rsid w:val="008E2201"/>
    <w:rsid w:val="0090742D"/>
    <w:rsid w:val="0096482D"/>
    <w:rsid w:val="0098436F"/>
    <w:rsid w:val="009A6C36"/>
    <w:rsid w:val="009B4B07"/>
    <w:rsid w:val="009C58CB"/>
    <w:rsid w:val="009E4D43"/>
    <w:rsid w:val="00A014CF"/>
    <w:rsid w:val="00A34FCD"/>
    <w:rsid w:val="00A51207"/>
    <w:rsid w:val="00A64A4E"/>
    <w:rsid w:val="00A81FFB"/>
    <w:rsid w:val="00A85C86"/>
    <w:rsid w:val="00A9727A"/>
    <w:rsid w:val="00AC1670"/>
    <w:rsid w:val="00AD6F24"/>
    <w:rsid w:val="00AE0C46"/>
    <w:rsid w:val="00AE3172"/>
    <w:rsid w:val="00B25FE2"/>
    <w:rsid w:val="00B748D1"/>
    <w:rsid w:val="00B87EE2"/>
    <w:rsid w:val="00B95DA9"/>
    <w:rsid w:val="00BB4345"/>
    <w:rsid w:val="00BC3175"/>
    <w:rsid w:val="00BE3A0D"/>
    <w:rsid w:val="00CC718B"/>
    <w:rsid w:val="00CD3ED2"/>
    <w:rsid w:val="00D077B0"/>
    <w:rsid w:val="00D20ED1"/>
    <w:rsid w:val="00D23A4B"/>
    <w:rsid w:val="00D2508D"/>
    <w:rsid w:val="00D45C3F"/>
    <w:rsid w:val="00D62AEC"/>
    <w:rsid w:val="00D678E1"/>
    <w:rsid w:val="00D84AAF"/>
    <w:rsid w:val="00DC0952"/>
    <w:rsid w:val="00DC0D40"/>
    <w:rsid w:val="00DC102A"/>
    <w:rsid w:val="00DD345C"/>
    <w:rsid w:val="00DE3771"/>
    <w:rsid w:val="00DF65FF"/>
    <w:rsid w:val="00E006F6"/>
    <w:rsid w:val="00E10E0A"/>
    <w:rsid w:val="00E56732"/>
    <w:rsid w:val="00E710D9"/>
    <w:rsid w:val="00E849EF"/>
    <w:rsid w:val="00E96998"/>
    <w:rsid w:val="00EA39E0"/>
    <w:rsid w:val="00EC3497"/>
    <w:rsid w:val="00EF3D68"/>
    <w:rsid w:val="00F170F9"/>
    <w:rsid w:val="00F22FE9"/>
    <w:rsid w:val="00F337EB"/>
    <w:rsid w:val="00F57BF1"/>
    <w:rsid w:val="00F61669"/>
    <w:rsid w:val="00F92EA2"/>
    <w:rsid w:val="00FD7B58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C19B4"/>
  <w15:chartTrackingRefBased/>
  <w15:docId w15:val="{6B99B12D-2C27-674A-B555-28CB2F82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17A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17A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7A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7A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7A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7A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17A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7AB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7AB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F4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965"/>
  </w:style>
  <w:style w:type="paragraph" w:styleId="Footer">
    <w:name w:val="footer"/>
    <w:basedOn w:val="Normal"/>
    <w:link w:val="FooterChar"/>
    <w:uiPriority w:val="99"/>
    <w:unhideWhenUsed/>
    <w:rsid w:val="002F4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965"/>
  </w:style>
  <w:style w:type="paragraph" w:styleId="NoSpacing">
    <w:name w:val="No Spacing"/>
    <w:uiPriority w:val="1"/>
    <w:qFormat/>
    <w:rsid w:val="00FE16A1"/>
    <w:rPr>
      <w:rFonts w:eastAsiaTheme="minorEastAsia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FE16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E16A1"/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33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1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FC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lfred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halleonar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ndormusic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excelciamusic.co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kendormusic.com/doug-beach-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473EE6-E5C7-6849-87BD-26EB5615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Jarvis</dc:creator>
  <cp:keywords/>
  <dc:description/>
  <cp:lastModifiedBy>Jeff Jarvis</cp:lastModifiedBy>
  <cp:revision>64</cp:revision>
  <cp:lastPrinted>2024-12-24T04:32:00Z</cp:lastPrinted>
  <dcterms:created xsi:type="dcterms:W3CDTF">2022-01-18T00:45:00Z</dcterms:created>
  <dcterms:modified xsi:type="dcterms:W3CDTF">2024-12-28T00:35:00Z</dcterms:modified>
</cp:coreProperties>
</file>